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上师大马院第三届“新时代红色传人”夏令营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专家推荐书</w:t>
      </w:r>
    </w:p>
    <w:tbl>
      <w:tblPr>
        <w:tblStyle w:val="5"/>
        <w:tblpPr w:leftFromText="180" w:rightFromText="180" w:vertAnchor="text" w:horzAnchor="page" w:tblpX="1649" w:tblpY="375"/>
        <w:tblOverlap w:val="never"/>
        <w:tblW w:w="89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246"/>
        <w:gridCol w:w="1540"/>
        <w:gridCol w:w="3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2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07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5" w:hRule="atLeast"/>
        </w:trPr>
        <w:tc>
          <w:tcPr>
            <w:tcW w:w="8900" w:type="dxa"/>
            <w:gridSpan w:val="4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专家推荐意见（包括政治思想、业务、外语水平、科研等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推荐人所在单位及盖章：  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职称：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签名：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 月    日 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860C2"/>
    <w:rsid w:val="02105669"/>
    <w:rsid w:val="03EF6842"/>
    <w:rsid w:val="088D3339"/>
    <w:rsid w:val="0B8E182F"/>
    <w:rsid w:val="112050ED"/>
    <w:rsid w:val="1A7C4A8A"/>
    <w:rsid w:val="2FDD7C66"/>
    <w:rsid w:val="3CD961DE"/>
    <w:rsid w:val="617C24A5"/>
    <w:rsid w:val="6DF860C2"/>
    <w:rsid w:val="6F0428C2"/>
    <w:rsid w:val="71FE0671"/>
    <w:rsid w:val="72C17337"/>
    <w:rsid w:val="75E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sz w:val="24"/>
      <w:szCs w:val="24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Tahoma" w:hAnsi="Tahoma" w:eastAsia="黑体"/>
      <w:bCs/>
      <w:kern w:val="44"/>
      <w:sz w:val="21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ind w:firstLine="1040" w:firstLineChars="200"/>
      <w:outlineLvl w:val="1"/>
    </w:pPr>
    <w:rPr>
      <w:rFonts w:eastAsia="楷体" w:cs="楷体" w:asciiTheme="majorAscii" w:hAnsiTheme="majorAscii"/>
      <w:sz w:val="21"/>
      <w:szCs w:val="32"/>
      <w:lang w:val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qFormat/>
    <w:uiPriority w:val="0"/>
    <w:rPr>
      <w:rFonts w:ascii="Times New Roman" w:hAnsi="Times New Roman" w:eastAsia="宋体"/>
      <w:sz w:val="15"/>
      <w:vertAlign w:val="superscript"/>
    </w:rPr>
  </w:style>
  <w:style w:type="character" w:customStyle="1" w:styleId="8">
    <w:name w:val="标题 1 Char"/>
    <w:basedOn w:val="6"/>
    <w:link w:val="2"/>
    <w:qFormat/>
    <w:uiPriority w:val="9"/>
    <w:rPr>
      <w:rFonts w:ascii="Tahoma" w:hAnsi="Tahoma" w:eastAsia="黑体"/>
      <w:bCs/>
      <w:kern w:val="44"/>
      <w:sz w:val="21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eastAsia="楷体" w:cs="楷体" w:asciiTheme="majorAscii" w:hAnsiTheme="majorAscii"/>
      <w:kern w:val="2"/>
      <w:sz w:val="21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2021-06-16T09:25:00Z</dcterms:created>
  <dc:creator>雨下听风</dc:creator>
  <cp:lastModifiedBy>雨下听风</cp:lastModifiedBy>
  <dcterms:modified xsi:type="dcterms:W3CDTF">2021-06-16T10:10:00Z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4819DDF29FD64793A966754C00B80BF6</vt:lpwstr>
  </property>
</Properties>
</file>